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7FF9" w:rsidRPr="00727FF9" w:rsidRDefault="00727FF9" w:rsidP="00727FF9">
      <w:pPr>
        <w:ind w:left="708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7FF9">
        <w:rPr>
          <w:rFonts w:ascii="Times New Roman" w:hAnsi="Times New Roman" w:cs="Times New Roman"/>
          <w:sz w:val="24"/>
          <w:szCs w:val="24"/>
        </w:rPr>
        <w:t>Проект</w:t>
      </w:r>
    </w:p>
    <w:p w:rsidR="00727FF9" w:rsidRPr="00727FF9" w:rsidRDefault="00727FF9" w:rsidP="00727FF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27FF9" w:rsidRPr="00727FF9" w:rsidRDefault="00727FF9" w:rsidP="00727FF9">
      <w:pPr>
        <w:jc w:val="center"/>
        <w:rPr>
          <w:rFonts w:ascii="Times New Roman" w:hAnsi="Times New Roman" w:cs="Times New Roman"/>
          <w:sz w:val="24"/>
          <w:szCs w:val="24"/>
        </w:rPr>
      </w:pPr>
      <w:r w:rsidRPr="00727FF9">
        <w:rPr>
          <w:rFonts w:ascii="Times New Roman" w:hAnsi="Times New Roman" w:cs="Times New Roman"/>
          <w:sz w:val="24"/>
          <w:szCs w:val="24"/>
        </w:rPr>
        <w:t>ЗАКОН КЫРГЫЗСКОЙ РЕСПУБЛИКИ</w:t>
      </w:r>
    </w:p>
    <w:p w:rsidR="00727FF9" w:rsidRPr="00727FF9" w:rsidRDefault="00727FF9" w:rsidP="00727FF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27FF9" w:rsidRPr="00727FF9" w:rsidRDefault="00727FF9" w:rsidP="00727FF9">
      <w:pPr>
        <w:jc w:val="center"/>
        <w:rPr>
          <w:rFonts w:ascii="Times New Roman" w:hAnsi="Times New Roman" w:cs="Times New Roman"/>
          <w:sz w:val="24"/>
          <w:szCs w:val="24"/>
        </w:rPr>
      </w:pPr>
      <w:r w:rsidRPr="00727FF9">
        <w:rPr>
          <w:rFonts w:ascii="Times New Roman" w:hAnsi="Times New Roman" w:cs="Times New Roman"/>
          <w:sz w:val="24"/>
          <w:szCs w:val="24"/>
        </w:rPr>
        <w:t>О внесении дополнения и изменения в Закон Кыргызской Республики «О подготовке к представлению единой налоговой декларации гражданами Кыргызской Республики»</w:t>
      </w:r>
    </w:p>
    <w:p w:rsidR="00727FF9" w:rsidRPr="00727FF9" w:rsidRDefault="00727FF9" w:rsidP="00727FF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27FF9" w:rsidRPr="00727FF9" w:rsidRDefault="00727FF9" w:rsidP="00727FF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7FF9">
        <w:rPr>
          <w:rFonts w:ascii="Times New Roman" w:hAnsi="Times New Roman" w:cs="Times New Roman"/>
          <w:sz w:val="24"/>
          <w:szCs w:val="24"/>
        </w:rPr>
        <w:t>Статья 1.</w:t>
      </w:r>
    </w:p>
    <w:p w:rsidR="00727FF9" w:rsidRPr="00727FF9" w:rsidRDefault="00727FF9" w:rsidP="00727FF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7FF9">
        <w:rPr>
          <w:rFonts w:ascii="Times New Roman" w:hAnsi="Times New Roman" w:cs="Times New Roman"/>
          <w:sz w:val="24"/>
          <w:szCs w:val="24"/>
        </w:rPr>
        <w:t xml:space="preserve">Внести в Закон Кыргызской Республики «О подготовке к представлению единой налоговой декларации гражданами Кыргызской Республики» (Ведомости </w:t>
      </w:r>
      <w:proofErr w:type="spellStart"/>
      <w:r w:rsidRPr="00727FF9">
        <w:rPr>
          <w:rFonts w:ascii="Times New Roman" w:hAnsi="Times New Roman" w:cs="Times New Roman"/>
          <w:sz w:val="24"/>
          <w:szCs w:val="24"/>
        </w:rPr>
        <w:t>Жогорку</w:t>
      </w:r>
      <w:proofErr w:type="spellEnd"/>
      <w:r w:rsidRPr="00727F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FF9">
        <w:rPr>
          <w:rFonts w:ascii="Times New Roman" w:hAnsi="Times New Roman" w:cs="Times New Roman"/>
          <w:sz w:val="24"/>
          <w:szCs w:val="24"/>
        </w:rPr>
        <w:t>Кенеша</w:t>
      </w:r>
      <w:proofErr w:type="spellEnd"/>
      <w:r w:rsidRPr="00727FF9">
        <w:rPr>
          <w:rFonts w:ascii="Times New Roman" w:hAnsi="Times New Roman" w:cs="Times New Roman"/>
          <w:sz w:val="24"/>
          <w:szCs w:val="24"/>
        </w:rPr>
        <w:t xml:space="preserve"> Кыргызской Республики, 2010 г., N 2, ст.83) следующие дополнение и изменение:</w:t>
      </w:r>
    </w:p>
    <w:p w:rsidR="00727FF9" w:rsidRPr="00727FF9" w:rsidRDefault="00727FF9" w:rsidP="00727FF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7FF9">
        <w:rPr>
          <w:rFonts w:ascii="Times New Roman" w:hAnsi="Times New Roman" w:cs="Times New Roman"/>
          <w:sz w:val="24"/>
          <w:szCs w:val="24"/>
        </w:rPr>
        <w:t xml:space="preserve">1. Часть 3 статьи 4 после слов «единой налоговой декларации…» дополнить словами «за 2013 год». </w:t>
      </w:r>
    </w:p>
    <w:p w:rsidR="00727FF9" w:rsidRPr="00727FF9" w:rsidRDefault="00727FF9" w:rsidP="00727FF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7FF9">
        <w:rPr>
          <w:rFonts w:ascii="Times New Roman" w:hAnsi="Times New Roman" w:cs="Times New Roman"/>
          <w:sz w:val="24"/>
          <w:szCs w:val="24"/>
        </w:rPr>
        <w:t>2. В статье 5 слова «… по 31 декабря 2013 года»  заменить словами «… по 1 апреля 2014 года».</w:t>
      </w:r>
    </w:p>
    <w:p w:rsidR="00727FF9" w:rsidRPr="00727FF9" w:rsidRDefault="00727FF9" w:rsidP="00727FF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7FF9">
        <w:rPr>
          <w:rFonts w:ascii="Times New Roman" w:hAnsi="Times New Roman" w:cs="Times New Roman"/>
          <w:sz w:val="24"/>
          <w:szCs w:val="24"/>
        </w:rPr>
        <w:t>Статья 2.</w:t>
      </w:r>
    </w:p>
    <w:p w:rsidR="00727FF9" w:rsidRPr="00727FF9" w:rsidRDefault="00727FF9" w:rsidP="00727FF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7FF9">
        <w:rPr>
          <w:rFonts w:ascii="Times New Roman" w:hAnsi="Times New Roman" w:cs="Times New Roman"/>
          <w:sz w:val="24"/>
          <w:szCs w:val="24"/>
        </w:rPr>
        <w:t>Настоящий Закон вступает в силу 1 января 2014 года.</w:t>
      </w:r>
    </w:p>
    <w:p w:rsidR="00727FF9" w:rsidRDefault="00727FF9" w:rsidP="00727FF9">
      <w:pPr>
        <w:jc w:val="both"/>
      </w:pPr>
    </w:p>
    <w:p w:rsidR="00727FF9" w:rsidRDefault="00727FF9" w:rsidP="00727FF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27FF9" w:rsidRDefault="00727FF9" w:rsidP="00727FF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7FF9">
        <w:rPr>
          <w:rFonts w:ascii="Times New Roman" w:hAnsi="Times New Roman" w:cs="Times New Roman"/>
          <w:sz w:val="24"/>
          <w:szCs w:val="24"/>
        </w:rPr>
        <w:t xml:space="preserve">Президент Кыргызской Республики </w:t>
      </w:r>
    </w:p>
    <w:p w:rsidR="00727FF9" w:rsidRDefault="00727FF9" w:rsidP="00727FF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27FF9" w:rsidRDefault="00727FF9" w:rsidP="00727FF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27FF9" w:rsidRDefault="00727FF9" w:rsidP="00727FF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27FF9" w:rsidRDefault="00727FF9" w:rsidP="00727FF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27FF9" w:rsidRDefault="00727FF9" w:rsidP="00727FF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27FF9" w:rsidRDefault="00727FF9" w:rsidP="00727FF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27FF9" w:rsidRDefault="00727FF9" w:rsidP="00727FF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27FF9" w:rsidRDefault="00727FF9" w:rsidP="00727FF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Министр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Т.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Сариев</w:t>
      </w:r>
      <w:proofErr w:type="spellEnd"/>
    </w:p>
    <w:p w:rsidR="00727FF9" w:rsidRDefault="00727FF9" w:rsidP="00727F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«___»____________2014 г.</w:t>
      </w:r>
      <w:bookmarkStart w:id="0" w:name="_GoBack"/>
      <w:bookmarkEnd w:id="0"/>
    </w:p>
    <w:p w:rsidR="00727FF9" w:rsidRPr="00727FF9" w:rsidRDefault="00727FF9" w:rsidP="00727FF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E01D8" w:rsidRDefault="00727FF9" w:rsidP="00727FF9">
      <w:pPr>
        <w:jc w:val="both"/>
      </w:pPr>
      <w:r>
        <w:t> </w:t>
      </w:r>
    </w:p>
    <w:sectPr w:rsidR="00BE01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7FF9"/>
    <w:rsid w:val="00006C42"/>
    <w:rsid w:val="00015414"/>
    <w:rsid w:val="00032427"/>
    <w:rsid w:val="00062FA8"/>
    <w:rsid w:val="00063D31"/>
    <w:rsid w:val="000670C6"/>
    <w:rsid w:val="000806BA"/>
    <w:rsid w:val="00091A8E"/>
    <w:rsid w:val="000943F6"/>
    <w:rsid w:val="000A182E"/>
    <w:rsid w:val="000A6861"/>
    <w:rsid w:val="00101BAD"/>
    <w:rsid w:val="001243D0"/>
    <w:rsid w:val="00174F7C"/>
    <w:rsid w:val="00176F2C"/>
    <w:rsid w:val="001802E5"/>
    <w:rsid w:val="00197042"/>
    <w:rsid w:val="001A2698"/>
    <w:rsid w:val="001B5942"/>
    <w:rsid w:val="001D4449"/>
    <w:rsid w:val="001F3035"/>
    <w:rsid w:val="001F53C0"/>
    <w:rsid w:val="00201D5F"/>
    <w:rsid w:val="00210AFE"/>
    <w:rsid w:val="00211499"/>
    <w:rsid w:val="00217B6E"/>
    <w:rsid w:val="002336E7"/>
    <w:rsid w:val="00240CD7"/>
    <w:rsid w:val="00266CD9"/>
    <w:rsid w:val="00270327"/>
    <w:rsid w:val="002938CD"/>
    <w:rsid w:val="002A04C7"/>
    <w:rsid w:val="002C0AC2"/>
    <w:rsid w:val="002D7048"/>
    <w:rsid w:val="002E44A5"/>
    <w:rsid w:val="002F0EA4"/>
    <w:rsid w:val="00306786"/>
    <w:rsid w:val="00336420"/>
    <w:rsid w:val="0036319C"/>
    <w:rsid w:val="00364FD5"/>
    <w:rsid w:val="00376F5B"/>
    <w:rsid w:val="003777BC"/>
    <w:rsid w:val="0038771F"/>
    <w:rsid w:val="003A2D51"/>
    <w:rsid w:val="003D00AA"/>
    <w:rsid w:val="00417C8D"/>
    <w:rsid w:val="00422F30"/>
    <w:rsid w:val="00424784"/>
    <w:rsid w:val="00424999"/>
    <w:rsid w:val="00442B79"/>
    <w:rsid w:val="004441D2"/>
    <w:rsid w:val="004525AB"/>
    <w:rsid w:val="00480BD5"/>
    <w:rsid w:val="00481A59"/>
    <w:rsid w:val="00483A3F"/>
    <w:rsid w:val="004A115F"/>
    <w:rsid w:val="004A2A60"/>
    <w:rsid w:val="004B59FC"/>
    <w:rsid w:val="004C1185"/>
    <w:rsid w:val="004C52CC"/>
    <w:rsid w:val="004D318A"/>
    <w:rsid w:val="004D59EB"/>
    <w:rsid w:val="004E3A38"/>
    <w:rsid w:val="004E5458"/>
    <w:rsid w:val="004F4755"/>
    <w:rsid w:val="004F6203"/>
    <w:rsid w:val="00520ADF"/>
    <w:rsid w:val="00531615"/>
    <w:rsid w:val="00542528"/>
    <w:rsid w:val="00565E60"/>
    <w:rsid w:val="00573CF1"/>
    <w:rsid w:val="005848D0"/>
    <w:rsid w:val="00587D2B"/>
    <w:rsid w:val="005C04CE"/>
    <w:rsid w:val="005C741F"/>
    <w:rsid w:val="005D0292"/>
    <w:rsid w:val="005F212E"/>
    <w:rsid w:val="0066266D"/>
    <w:rsid w:val="006628E8"/>
    <w:rsid w:val="00684C32"/>
    <w:rsid w:val="00687D65"/>
    <w:rsid w:val="00687F4C"/>
    <w:rsid w:val="006A28C6"/>
    <w:rsid w:val="006A60FE"/>
    <w:rsid w:val="006A687C"/>
    <w:rsid w:val="006C4CAB"/>
    <w:rsid w:val="006C5293"/>
    <w:rsid w:val="006C64CA"/>
    <w:rsid w:val="006D5D60"/>
    <w:rsid w:val="006E10C7"/>
    <w:rsid w:val="006F58A1"/>
    <w:rsid w:val="0070692B"/>
    <w:rsid w:val="00711F25"/>
    <w:rsid w:val="0071656C"/>
    <w:rsid w:val="00727FF9"/>
    <w:rsid w:val="00742410"/>
    <w:rsid w:val="00792394"/>
    <w:rsid w:val="007A0C3D"/>
    <w:rsid w:val="007A7F21"/>
    <w:rsid w:val="007E5EF4"/>
    <w:rsid w:val="00803336"/>
    <w:rsid w:val="00803400"/>
    <w:rsid w:val="00811FE9"/>
    <w:rsid w:val="00815AC5"/>
    <w:rsid w:val="00844F62"/>
    <w:rsid w:val="00855C04"/>
    <w:rsid w:val="0086196A"/>
    <w:rsid w:val="008C3DA4"/>
    <w:rsid w:val="008D755F"/>
    <w:rsid w:val="008F0AF3"/>
    <w:rsid w:val="00936CA7"/>
    <w:rsid w:val="009405CB"/>
    <w:rsid w:val="00942352"/>
    <w:rsid w:val="009619ED"/>
    <w:rsid w:val="00961AA6"/>
    <w:rsid w:val="009657DD"/>
    <w:rsid w:val="009712FE"/>
    <w:rsid w:val="00993E36"/>
    <w:rsid w:val="009B2C75"/>
    <w:rsid w:val="009C1E81"/>
    <w:rsid w:val="009C3F20"/>
    <w:rsid w:val="009D5E21"/>
    <w:rsid w:val="009E1CBD"/>
    <w:rsid w:val="00A15B02"/>
    <w:rsid w:val="00A30130"/>
    <w:rsid w:val="00A471F2"/>
    <w:rsid w:val="00A47576"/>
    <w:rsid w:val="00A572A6"/>
    <w:rsid w:val="00A607FF"/>
    <w:rsid w:val="00A72F06"/>
    <w:rsid w:val="00A806D3"/>
    <w:rsid w:val="00A81C5C"/>
    <w:rsid w:val="00A81F55"/>
    <w:rsid w:val="00A83620"/>
    <w:rsid w:val="00AA5B4A"/>
    <w:rsid w:val="00AB0588"/>
    <w:rsid w:val="00AD4F47"/>
    <w:rsid w:val="00AE0D17"/>
    <w:rsid w:val="00AF5FBD"/>
    <w:rsid w:val="00B3560A"/>
    <w:rsid w:val="00B90B1E"/>
    <w:rsid w:val="00B95AA4"/>
    <w:rsid w:val="00BA3F60"/>
    <w:rsid w:val="00BB616B"/>
    <w:rsid w:val="00BD168B"/>
    <w:rsid w:val="00BE01D8"/>
    <w:rsid w:val="00BF3236"/>
    <w:rsid w:val="00C032BB"/>
    <w:rsid w:val="00C2481E"/>
    <w:rsid w:val="00C51E26"/>
    <w:rsid w:val="00C55968"/>
    <w:rsid w:val="00C57780"/>
    <w:rsid w:val="00C95E25"/>
    <w:rsid w:val="00CA0343"/>
    <w:rsid w:val="00CE5BE3"/>
    <w:rsid w:val="00CE5C69"/>
    <w:rsid w:val="00CF2B97"/>
    <w:rsid w:val="00D200F4"/>
    <w:rsid w:val="00D26084"/>
    <w:rsid w:val="00D30112"/>
    <w:rsid w:val="00D31F20"/>
    <w:rsid w:val="00D343F9"/>
    <w:rsid w:val="00D4742D"/>
    <w:rsid w:val="00D53DCB"/>
    <w:rsid w:val="00D60C2E"/>
    <w:rsid w:val="00DA4985"/>
    <w:rsid w:val="00DE4117"/>
    <w:rsid w:val="00DE4257"/>
    <w:rsid w:val="00E04D30"/>
    <w:rsid w:val="00E06A78"/>
    <w:rsid w:val="00E07BCC"/>
    <w:rsid w:val="00E11207"/>
    <w:rsid w:val="00E161A3"/>
    <w:rsid w:val="00E16911"/>
    <w:rsid w:val="00E24926"/>
    <w:rsid w:val="00E676FA"/>
    <w:rsid w:val="00E7344C"/>
    <w:rsid w:val="00E7434B"/>
    <w:rsid w:val="00EA6ABA"/>
    <w:rsid w:val="00EA72E3"/>
    <w:rsid w:val="00EA7EFC"/>
    <w:rsid w:val="00EB0E36"/>
    <w:rsid w:val="00EE651F"/>
    <w:rsid w:val="00F2055F"/>
    <w:rsid w:val="00F23DA0"/>
    <w:rsid w:val="00F775D0"/>
    <w:rsid w:val="00FA085D"/>
    <w:rsid w:val="00FB2E77"/>
    <w:rsid w:val="00FF0017"/>
    <w:rsid w:val="00FF064C"/>
    <w:rsid w:val="00FF0D36"/>
    <w:rsid w:val="00FF3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118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Жениш ЖЖС. Жакыпов</dc:creator>
  <cp:keywords/>
  <dc:description/>
  <cp:lastModifiedBy>Жениш ЖЖС. Жакыпов</cp:lastModifiedBy>
  <cp:revision>1</cp:revision>
  <dcterms:created xsi:type="dcterms:W3CDTF">2014-01-30T12:48:00Z</dcterms:created>
  <dcterms:modified xsi:type="dcterms:W3CDTF">2014-01-30T12:52:00Z</dcterms:modified>
</cp:coreProperties>
</file>